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47D5C9" w14:textId="77777777" w:rsidR="004962E6" w:rsidRDefault="004962E6" w:rsidP="004962E6">
      <w:pPr>
        <w:jc w:val="both"/>
      </w:pPr>
      <w:r>
        <w:rPr>
          <w:noProof/>
        </w:rPr>
        <w:drawing>
          <wp:inline distT="0" distB="0" distL="0" distR="0" wp14:anchorId="25E3637C" wp14:editId="1F6C5A46">
            <wp:extent cx="5760720" cy="1142865"/>
            <wp:effectExtent l="0" t="0" r="0" b="635"/>
            <wp:docPr id="1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142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E13992" w14:textId="77777777" w:rsidR="004962E6" w:rsidRDefault="004962E6" w:rsidP="004962E6">
      <w:pPr>
        <w:jc w:val="both"/>
      </w:pPr>
    </w:p>
    <w:p w14:paraId="5B6A3655" w14:textId="2DC3FF6B" w:rsidR="004962E6" w:rsidRDefault="004962E6" w:rsidP="004962E6">
      <w:pPr>
        <w:jc w:val="both"/>
      </w:pPr>
      <w:r>
        <w:t xml:space="preserve">KLASA: </w:t>
      </w:r>
      <w:r w:rsidRPr="00E2060A">
        <w:t>600-01/2</w:t>
      </w:r>
      <w:r>
        <w:t>6</w:t>
      </w:r>
      <w:r w:rsidRPr="00E2060A">
        <w:t>-01/</w:t>
      </w:r>
      <w:r>
        <w:t>1</w:t>
      </w:r>
      <w:r w:rsidR="00541D57">
        <w:t>5</w:t>
      </w:r>
    </w:p>
    <w:p w14:paraId="14B33FBD" w14:textId="37E4060D" w:rsidR="004962E6" w:rsidRDefault="004962E6" w:rsidP="004962E6">
      <w:pPr>
        <w:jc w:val="both"/>
      </w:pPr>
      <w:r>
        <w:t>URBROJ: 2170-43-26-1</w:t>
      </w:r>
    </w:p>
    <w:p w14:paraId="3BA0E0F8" w14:textId="18E546AA" w:rsidR="004962E6" w:rsidRDefault="004962E6" w:rsidP="004962E6">
      <w:pPr>
        <w:jc w:val="both"/>
      </w:pPr>
      <w:r>
        <w:t>Rijeka,</w:t>
      </w:r>
      <w:r w:rsidR="003A0324">
        <w:t xml:space="preserve"> 31. </w:t>
      </w:r>
      <w:r w:rsidR="00541D57">
        <w:t>kolovoza</w:t>
      </w:r>
      <w:r>
        <w:t xml:space="preserve"> 2026.</w:t>
      </w:r>
    </w:p>
    <w:p w14:paraId="33507DC3" w14:textId="77777777" w:rsidR="00C41449" w:rsidRDefault="00C41449" w:rsidP="00C41449">
      <w:pPr>
        <w:outlineLvl w:val="0"/>
        <w:rPr>
          <w:b/>
        </w:rPr>
      </w:pPr>
    </w:p>
    <w:p w14:paraId="31F5833F" w14:textId="77777777" w:rsidR="00C41449" w:rsidRDefault="00C41449" w:rsidP="00C41449">
      <w:pPr>
        <w:jc w:val="right"/>
        <w:outlineLvl w:val="0"/>
        <w:rPr>
          <w:b/>
        </w:rPr>
      </w:pPr>
      <w:r>
        <w:rPr>
          <w:b/>
        </w:rPr>
        <w:t xml:space="preserve">ČLANOVIMA ŠKOLSKOG ODBORA </w:t>
      </w:r>
    </w:p>
    <w:p w14:paraId="32B8E6D2" w14:textId="77777777" w:rsidR="00E91496" w:rsidRDefault="00E91496" w:rsidP="00C41449">
      <w:pPr>
        <w:jc w:val="right"/>
        <w:outlineLvl w:val="0"/>
        <w:rPr>
          <w:b/>
        </w:rPr>
      </w:pPr>
    </w:p>
    <w:p w14:paraId="7A7BE572" w14:textId="77777777" w:rsidR="00B01B90" w:rsidRDefault="00E91496" w:rsidP="00C41449">
      <w:pPr>
        <w:jc w:val="right"/>
        <w:outlineLvl w:val="0"/>
        <w:rPr>
          <w:b/>
        </w:rPr>
      </w:pPr>
      <w:r>
        <w:rPr>
          <w:b/>
        </w:rPr>
        <w:t xml:space="preserve">Sindikalnoj povjerenici Ivani Marin-Garac </w:t>
      </w:r>
    </w:p>
    <w:p w14:paraId="7E1E3A79" w14:textId="77777777" w:rsidR="00E91496" w:rsidRDefault="00E91496" w:rsidP="00C41449">
      <w:pPr>
        <w:jc w:val="right"/>
        <w:outlineLvl w:val="0"/>
        <w:rPr>
          <w:b/>
        </w:rPr>
      </w:pPr>
      <w:r>
        <w:rPr>
          <w:b/>
        </w:rPr>
        <w:t xml:space="preserve">Ravnatelju </w:t>
      </w:r>
      <w:proofErr w:type="spellStart"/>
      <w:r>
        <w:rPr>
          <w:b/>
        </w:rPr>
        <w:t>Radenku</w:t>
      </w:r>
      <w:proofErr w:type="spellEnd"/>
      <w:r>
        <w:rPr>
          <w:b/>
        </w:rPr>
        <w:t xml:space="preserve"> Bradiću</w:t>
      </w:r>
    </w:p>
    <w:p w14:paraId="68B64218" w14:textId="77777777" w:rsidR="00C41449" w:rsidRDefault="00C41449" w:rsidP="00C41449">
      <w:pPr>
        <w:outlineLvl w:val="0"/>
        <w:rPr>
          <w:b/>
        </w:rPr>
      </w:pPr>
    </w:p>
    <w:p w14:paraId="33128296" w14:textId="77777777" w:rsidR="00C41449" w:rsidRDefault="00C41449" w:rsidP="00C41449">
      <w:pPr>
        <w:outlineLvl w:val="0"/>
        <w:rPr>
          <w:b/>
        </w:rPr>
      </w:pPr>
    </w:p>
    <w:p w14:paraId="68289599" w14:textId="77777777" w:rsidR="00C41449" w:rsidRDefault="00C41449" w:rsidP="00C41449">
      <w:pPr>
        <w:outlineLvl w:val="0"/>
        <w:rPr>
          <w:b/>
        </w:rPr>
      </w:pPr>
    </w:p>
    <w:p w14:paraId="77FFF801" w14:textId="6DF927FE" w:rsidR="00C41449" w:rsidRDefault="00C41449" w:rsidP="00C41449">
      <w:pPr>
        <w:outlineLvl w:val="0"/>
        <w:rPr>
          <w:b/>
        </w:rPr>
      </w:pPr>
      <w:r>
        <w:rPr>
          <w:b/>
        </w:rPr>
        <w:t xml:space="preserve">PREDMET:  </w:t>
      </w:r>
      <w:r w:rsidR="001D6384">
        <w:rPr>
          <w:b/>
        </w:rPr>
        <w:t xml:space="preserve">Poziv na </w:t>
      </w:r>
      <w:r w:rsidR="00541D57">
        <w:rPr>
          <w:b/>
        </w:rPr>
        <w:t>30</w:t>
      </w:r>
      <w:r w:rsidR="00E32EAB">
        <w:rPr>
          <w:b/>
        </w:rPr>
        <w:t>. e-sjednicu</w:t>
      </w:r>
      <w:r w:rsidR="001D6384">
        <w:rPr>
          <w:b/>
        </w:rPr>
        <w:t xml:space="preserve"> </w:t>
      </w:r>
      <w:r w:rsidR="004F39CB">
        <w:rPr>
          <w:b/>
        </w:rPr>
        <w:t>Š</w:t>
      </w:r>
      <w:r w:rsidR="001D6384">
        <w:rPr>
          <w:b/>
        </w:rPr>
        <w:t>kolskog odbora</w:t>
      </w:r>
    </w:p>
    <w:p w14:paraId="31DA2E02" w14:textId="77777777" w:rsidR="00C41449" w:rsidRDefault="00C41449" w:rsidP="00C41449">
      <w:pPr>
        <w:outlineLvl w:val="0"/>
        <w:rPr>
          <w:b/>
        </w:rPr>
      </w:pPr>
    </w:p>
    <w:p w14:paraId="1A23CF15" w14:textId="77777777" w:rsidR="00C41449" w:rsidRDefault="00C41449" w:rsidP="00C41449">
      <w:pPr>
        <w:outlineLvl w:val="0"/>
      </w:pPr>
    </w:p>
    <w:p w14:paraId="6ACC0FA0" w14:textId="77777777" w:rsidR="00C41449" w:rsidRDefault="00C41449" w:rsidP="00C41449">
      <w:pPr>
        <w:outlineLvl w:val="0"/>
      </w:pPr>
    </w:p>
    <w:p w14:paraId="31805367" w14:textId="77777777" w:rsidR="00C41449" w:rsidRPr="00C41449" w:rsidRDefault="00C41449" w:rsidP="001C23BB">
      <w:pPr>
        <w:outlineLvl w:val="0"/>
      </w:pPr>
      <w:r w:rsidRPr="00C41449">
        <w:t xml:space="preserve">Poštovani, </w:t>
      </w:r>
    </w:p>
    <w:p w14:paraId="75AA01D5" w14:textId="77777777" w:rsidR="001C23BB" w:rsidRDefault="001C23BB" w:rsidP="001C23BB">
      <w:pPr>
        <w:outlineLvl w:val="0"/>
      </w:pPr>
    </w:p>
    <w:p w14:paraId="2EE52988" w14:textId="13562540" w:rsidR="00C41449" w:rsidRDefault="00C41449" w:rsidP="001C23BB">
      <w:pPr>
        <w:outlineLvl w:val="0"/>
      </w:pPr>
      <w:r>
        <w:t>t</w:t>
      </w:r>
      <w:r w:rsidRPr="00C41449">
        <w:t xml:space="preserve">emeljem čl. </w:t>
      </w:r>
      <w:r w:rsidR="00E32EAB">
        <w:t xml:space="preserve">54. i 56. </w:t>
      </w:r>
      <w:r w:rsidRPr="00C41449">
        <w:t xml:space="preserve"> </w:t>
      </w:r>
      <w:r w:rsidR="00AD0A2C">
        <w:t>Statuta Prirodoslovne i grafičke škole Rijeka</w:t>
      </w:r>
      <w:r w:rsidRPr="00C41449">
        <w:t>, saziva</w:t>
      </w:r>
      <w:r w:rsidR="001D6384">
        <w:t>m</w:t>
      </w:r>
      <w:r w:rsidRPr="00C41449">
        <w:t xml:space="preserve"> </w:t>
      </w:r>
      <w:r w:rsidR="00541D57">
        <w:t>30</w:t>
      </w:r>
      <w:r w:rsidR="00E32EAB">
        <w:t>. e-</w:t>
      </w:r>
      <w:r w:rsidRPr="00C41449">
        <w:t xml:space="preserve">sjednicu Školskog odbora </w:t>
      </w:r>
      <w:r w:rsidR="00E32EAB">
        <w:t xml:space="preserve">s predloženim Dnevnim redom: </w:t>
      </w:r>
      <w:r>
        <w:t xml:space="preserve"> </w:t>
      </w:r>
    </w:p>
    <w:p w14:paraId="287701FA" w14:textId="77777777" w:rsidR="00C41449" w:rsidRDefault="00C41449" w:rsidP="00C41449">
      <w:pPr>
        <w:outlineLvl w:val="0"/>
      </w:pPr>
    </w:p>
    <w:p w14:paraId="789396CE" w14:textId="23BBC58C" w:rsidR="00C41449" w:rsidRPr="00C41449" w:rsidRDefault="00C41449" w:rsidP="001C23BB">
      <w:pPr>
        <w:spacing w:line="360" w:lineRule="auto"/>
        <w:outlineLvl w:val="0"/>
      </w:pPr>
      <w:r w:rsidRPr="00C41449">
        <w:t>1</w:t>
      </w:r>
      <w:r w:rsidR="004F39CB">
        <w:t>)</w:t>
      </w:r>
      <w:r w:rsidRPr="00C41449">
        <w:t xml:space="preserve"> </w:t>
      </w:r>
      <w:r w:rsidR="00E32EAB">
        <w:t xml:space="preserve">Verifikacija zapisnika s </w:t>
      </w:r>
      <w:r w:rsidR="004962E6">
        <w:t>2</w:t>
      </w:r>
      <w:r w:rsidR="00541D57">
        <w:t>9</w:t>
      </w:r>
      <w:r w:rsidR="004E74B8">
        <w:t>. e-sjednice</w:t>
      </w:r>
      <w:r w:rsidRPr="00C41449">
        <w:t xml:space="preserve"> </w:t>
      </w:r>
    </w:p>
    <w:p w14:paraId="0FC68092" w14:textId="530565F7" w:rsidR="004962E6" w:rsidRDefault="00C41449" w:rsidP="001C23BB">
      <w:pPr>
        <w:spacing w:line="360" w:lineRule="auto"/>
        <w:outlineLvl w:val="0"/>
      </w:pPr>
      <w:r w:rsidRPr="00C41449">
        <w:t>2</w:t>
      </w:r>
      <w:r w:rsidR="004F39CB">
        <w:t>)</w:t>
      </w:r>
      <w:r w:rsidRPr="00C41449">
        <w:t xml:space="preserve"> </w:t>
      </w:r>
      <w:r w:rsidR="00541D57">
        <w:t xml:space="preserve">Donošenje VII. izmjena i dopune Statuta Prirodoslovne i grafičke škole Rijeka </w:t>
      </w:r>
    </w:p>
    <w:p w14:paraId="68B8CA43" w14:textId="29870DE8" w:rsidR="00541D57" w:rsidRDefault="00541D57" w:rsidP="001C23BB">
      <w:pPr>
        <w:spacing w:line="360" w:lineRule="auto"/>
        <w:outlineLvl w:val="0"/>
      </w:pPr>
      <w:r>
        <w:t>3) Utvrđivanje Pročišćenog teksta Statuta Prirodoslovne i grafičke škole Rijeka</w:t>
      </w:r>
    </w:p>
    <w:p w14:paraId="4FBFAE39" w14:textId="77777777" w:rsidR="004962E6" w:rsidRDefault="004962E6" w:rsidP="00E32EAB">
      <w:pPr>
        <w:outlineLvl w:val="0"/>
      </w:pPr>
    </w:p>
    <w:p w14:paraId="370D3603" w14:textId="3282F975" w:rsidR="009D4021" w:rsidRDefault="001D6384" w:rsidP="00E32EAB">
      <w:pPr>
        <w:outlineLvl w:val="0"/>
      </w:pPr>
      <w:r>
        <w:t xml:space="preserve">Molim </w:t>
      </w:r>
      <w:r w:rsidR="00C05095">
        <w:t xml:space="preserve">članove da se </w:t>
      </w:r>
      <w:r w:rsidR="00E32EAB">
        <w:t>očituj</w:t>
      </w:r>
      <w:r w:rsidR="00C05095">
        <w:t>u</w:t>
      </w:r>
      <w:r w:rsidR="00E32EAB">
        <w:t xml:space="preserve"> </w:t>
      </w:r>
      <w:r w:rsidR="00C05095">
        <w:t xml:space="preserve">o točkama Dnevnog reda </w:t>
      </w:r>
      <w:r w:rsidR="00C05095" w:rsidRPr="00C05095">
        <w:rPr>
          <w:b/>
        </w:rPr>
        <w:t>d</w:t>
      </w:r>
      <w:r w:rsidR="003A0324">
        <w:rPr>
          <w:b/>
        </w:rPr>
        <w:t xml:space="preserve">o </w:t>
      </w:r>
      <w:r w:rsidR="006E1FE5">
        <w:rPr>
          <w:b/>
        </w:rPr>
        <w:t>3</w:t>
      </w:r>
      <w:r w:rsidR="00E8398E">
        <w:rPr>
          <w:b/>
        </w:rPr>
        <w:t>. rujna</w:t>
      </w:r>
      <w:r w:rsidR="00C05095" w:rsidRPr="00C05095">
        <w:rPr>
          <w:b/>
        </w:rPr>
        <w:t xml:space="preserve"> 202</w:t>
      </w:r>
      <w:r w:rsidR="004962E6">
        <w:rPr>
          <w:b/>
        </w:rPr>
        <w:t>6</w:t>
      </w:r>
      <w:r w:rsidR="00C05095" w:rsidRPr="00C05095">
        <w:rPr>
          <w:b/>
        </w:rPr>
        <w:t>.</w:t>
      </w:r>
      <w:r w:rsidR="00E8398E">
        <w:rPr>
          <w:b/>
        </w:rPr>
        <w:t xml:space="preserve"> do kada traje e-sjednica.</w:t>
      </w:r>
      <w:r w:rsidR="00C05095" w:rsidRPr="00C05095">
        <w:rPr>
          <w:b/>
        </w:rPr>
        <w:t xml:space="preserve"> </w:t>
      </w:r>
      <w:r w:rsidR="00C05095">
        <w:t xml:space="preserve"> Svoje očitovanje dostavite na </w:t>
      </w:r>
      <w:hyperlink r:id="rId10" w:history="1">
        <w:r w:rsidR="00C05095" w:rsidRPr="0003771B">
          <w:rPr>
            <w:rStyle w:val="Hiperveza"/>
          </w:rPr>
          <w:t>pgsri@hi.t-com.hr</w:t>
        </w:r>
      </w:hyperlink>
      <w:r w:rsidR="00C05095">
        <w:rPr>
          <w:rStyle w:val="Hiperveza"/>
        </w:rPr>
        <w:t xml:space="preserve"> </w:t>
      </w:r>
      <w:r w:rsidR="00C05095">
        <w:t>korištenjem opcije „</w:t>
      </w:r>
      <w:r w:rsidR="00C05095" w:rsidRPr="00C05095">
        <w:rPr>
          <w:b/>
        </w:rPr>
        <w:t>odgovori svima</w:t>
      </w:r>
      <w:r w:rsidR="00C05095">
        <w:t xml:space="preserve">“ kako bi svi članovi imali uvid u odgovore i očitovanja svih ostalih članova. </w:t>
      </w:r>
    </w:p>
    <w:p w14:paraId="10DDD0A2" w14:textId="77777777" w:rsidR="009D4021" w:rsidRDefault="009D4021" w:rsidP="009D4021">
      <w:pPr>
        <w:ind w:firstLine="426"/>
        <w:outlineLvl w:val="0"/>
      </w:pPr>
    </w:p>
    <w:p w14:paraId="28998B87" w14:textId="77777777" w:rsidR="009D4021" w:rsidRDefault="009D4021" w:rsidP="009D4021">
      <w:pPr>
        <w:ind w:firstLine="426"/>
        <w:outlineLvl w:val="0"/>
      </w:pPr>
    </w:p>
    <w:p w14:paraId="258A881F" w14:textId="77777777" w:rsidR="001D6384" w:rsidRPr="001D6384" w:rsidRDefault="009D4021" w:rsidP="009D4021">
      <w:pPr>
        <w:ind w:firstLine="426"/>
        <w:outlineLvl w:val="0"/>
      </w:pPr>
      <w:r>
        <w:t>S pošt</w:t>
      </w:r>
      <w:r w:rsidR="001D6384">
        <w:t xml:space="preserve">ovanjem, </w:t>
      </w:r>
    </w:p>
    <w:p w14:paraId="4E94CB14" w14:textId="77777777" w:rsidR="00C41449" w:rsidRPr="00C41449" w:rsidRDefault="00C41449" w:rsidP="00C41449">
      <w:pPr>
        <w:outlineLvl w:val="0"/>
        <w:rPr>
          <w:u w:val="single"/>
        </w:rPr>
      </w:pPr>
    </w:p>
    <w:p w14:paraId="3D3F927C" w14:textId="77777777" w:rsidR="00C41449" w:rsidRDefault="00C41449" w:rsidP="00C41449">
      <w:pPr>
        <w:outlineLvl w:val="0"/>
        <w:rPr>
          <w:u w:val="single"/>
        </w:rPr>
      </w:pPr>
    </w:p>
    <w:p w14:paraId="4AE37F2E" w14:textId="77777777" w:rsidR="00C41449" w:rsidRDefault="00C41449" w:rsidP="00C41449">
      <w:pPr>
        <w:outlineLvl w:val="0"/>
        <w:rPr>
          <w:u w:val="single"/>
        </w:rPr>
      </w:pPr>
    </w:p>
    <w:p w14:paraId="1492E347" w14:textId="77777777" w:rsidR="00C41449" w:rsidRPr="00E32EAB" w:rsidRDefault="00E32EAB" w:rsidP="00E32EAB">
      <w:pPr>
        <w:jc w:val="right"/>
        <w:outlineLvl w:val="0"/>
      </w:pPr>
      <w:r w:rsidRPr="00E32EAB">
        <w:t xml:space="preserve">Predsjednik Školskog odbora: </w:t>
      </w:r>
    </w:p>
    <w:p w14:paraId="6225CCEB" w14:textId="77777777" w:rsidR="00E32EAB" w:rsidRPr="00E32EAB" w:rsidRDefault="00E32EAB" w:rsidP="00E32EAB">
      <w:pPr>
        <w:jc w:val="right"/>
        <w:outlineLvl w:val="0"/>
      </w:pPr>
    </w:p>
    <w:p w14:paraId="5F334111" w14:textId="77777777" w:rsidR="00E32EAB" w:rsidRPr="00E32EAB" w:rsidRDefault="00E32EAB" w:rsidP="00E32EAB">
      <w:pPr>
        <w:jc w:val="right"/>
        <w:outlineLvl w:val="0"/>
      </w:pPr>
      <w:r w:rsidRPr="00E32EAB">
        <w:t xml:space="preserve">Josip Naglić, prof. </w:t>
      </w:r>
    </w:p>
    <w:p w14:paraId="4C540004" w14:textId="77777777" w:rsidR="00C41449" w:rsidRPr="00E32EAB" w:rsidRDefault="00C41449" w:rsidP="00E32EAB">
      <w:pPr>
        <w:jc w:val="right"/>
        <w:outlineLvl w:val="0"/>
      </w:pPr>
    </w:p>
    <w:p w14:paraId="4D91874C" w14:textId="77777777" w:rsidR="00C41449" w:rsidRDefault="00C41449" w:rsidP="00C41449">
      <w:pPr>
        <w:outlineLvl w:val="0"/>
        <w:rPr>
          <w:u w:val="single"/>
        </w:rPr>
      </w:pPr>
    </w:p>
    <w:p w14:paraId="63005363" w14:textId="77777777" w:rsidR="00C41449" w:rsidRDefault="00C41449" w:rsidP="00C41449">
      <w:pPr>
        <w:outlineLvl w:val="0"/>
        <w:rPr>
          <w:u w:val="single"/>
        </w:rPr>
      </w:pPr>
    </w:p>
    <w:p w14:paraId="1E8BE292" w14:textId="77777777" w:rsidR="005271F4" w:rsidRDefault="005271F4" w:rsidP="0016151F"/>
    <w:sectPr w:rsidR="005271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449"/>
    <w:rsid w:val="000411BD"/>
    <w:rsid w:val="000974F3"/>
    <w:rsid w:val="000C0917"/>
    <w:rsid w:val="000D25E5"/>
    <w:rsid w:val="0016151F"/>
    <w:rsid w:val="00162123"/>
    <w:rsid w:val="001C23BB"/>
    <w:rsid w:val="001D6384"/>
    <w:rsid w:val="002205CB"/>
    <w:rsid w:val="00236B44"/>
    <w:rsid w:val="002405E9"/>
    <w:rsid w:val="003A0324"/>
    <w:rsid w:val="003D0F2F"/>
    <w:rsid w:val="004962E6"/>
    <w:rsid w:val="004E74B8"/>
    <w:rsid w:val="004F39CB"/>
    <w:rsid w:val="00526C9E"/>
    <w:rsid w:val="005271F4"/>
    <w:rsid w:val="00541D57"/>
    <w:rsid w:val="005E0928"/>
    <w:rsid w:val="00643B84"/>
    <w:rsid w:val="006B5F34"/>
    <w:rsid w:val="006E1FE5"/>
    <w:rsid w:val="00717281"/>
    <w:rsid w:val="00754210"/>
    <w:rsid w:val="007A2155"/>
    <w:rsid w:val="007B77CA"/>
    <w:rsid w:val="007E0AF5"/>
    <w:rsid w:val="0086559A"/>
    <w:rsid w:val="00936753"/>
    <w:rsid w:val="009575FC"/>
    <w:rsid w:val="009D4021"/>
    <w:rsid w:val="00A65624"/>
    <w:rsid w:val="00AC5A0A"/>
    <w:rsid w:val="00AD0A2C"/>
    <w:rsid w:val="00AE68A6"/>
    <w:rsid w:val="00B01B90"/>
    <w:rsid w:val="00BD65C3"/>
    <w:rsid w:val="00C05095"/>
    <w:rsid w:val="00C41449"/>
    <w:rsid w:val="00CB0B48"/>
    <w:rsid w:val="00D24E08"/>
    <w:rsid w:val="00DB3D4A"/>
    <w:rsid w:val="00E31130"/>
    <w:rsid w:val="00E32EAB"/>
    <w:rsid w:val="00E8398E"/>
    <w:rsid w:val="00E91496"/>
    <w:rsid w:val="00EC7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C51EF"/>
  <w15:chartTrackingRefBased/>
  <w15:docId w15:val="{95104499-3F25-4D8E-9C6A-ECCD092F6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14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1D6384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E32E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49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0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4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0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4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pgsri@hi.t-com.hr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2.sv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EF01D9B73DF149AF96C18B732DABD9" ma:contentTypeVersion="11" ma:contentTypeDescription="Create a new document." ma:contentTypeScope="" ma:versionID="811e33845da249be7d0d8221f3d91ab0">
  <xsd:schema xmlns:xsd="http://www.w3.org/2001/XMLSchema" xmlns:xs="http://www.w3.org/2001/XMLSchema" xmlns:p="http://schemas.microsoft.com/office/2006/metadata/properties" xmlns:ns3="2c0d7f81-387d-4a6a-ab3d-4232f3d42f33" targetNamespace="http://schemas.microsoft.com/office/2006/metadata/properties" ma:root="true" ma:fieldsID="cca7d5a856bbb40aeeda13f1d6345284" ns3:_="">
    <xsd:import namespace="2c0d7f81-387d-4a6a-ab3d-4232f3d42f33"/>
    <xsd:element name="properties">
      <xsd:complexType>
        <xsd:sequence>
          <xsd:element name="documentManagement">
            <xsd:complexType>
              <xsd:all>
                <xsd:element ref="ns3:_activity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0d7f81-387d-4a6a-ab3d-4232f3d42f33" elementFormDefault="qualified">
    <xsd:import namespace="http://schemas.microsoft.com/office/2006/documentManagement/types"/>
    <xsd:import namespace="http://schemas.microsoft.com/office/infopath/2007/PartnerControls"/>
    <xsd:element name="_activity" ma:index="8" nillable="true" ma:displayName="_activity" ma:hidden="true" ma:internalName="_activity">
      <xsd:simpleType>
        <xsd:restriction base="dms:Not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c0d7f81-387d-4a6a-ab3d-4232f3d42f3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A42875C-ECBD-4C59-A191-BAE1C6C4F5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0d7f81-387d-4a6a-ab3d-4232f3d42f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C0B429D-8F26-41BF-BC4D-FA9DE8F891E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36DFF74-850D-4F20-B34D-A7AF01CBE369}">
  <ds:schemaRefs>
    <ds:schemaRef ds:uri="http://schemas.microsoft.com/office/2006/metadata/properties"/>
    <ds:schemaRef ds:uri="http://schemas.microsoft.com/office/infopath/2007/PartnerControls"/>
    <ds:schemaRef ds:uri="2c0d7f81-387d-4a6a-ab3d-4232f3d42f33"/>
  </ds:schemaRefs>
</ds:datastoreItem>
</file>

<file path=customXml/itemProps4.xml><?xml version="1.0" encoding="utf-8"?>
<ds:datastoreItem xmlns:ds="http://schemas.openxmlformats.org/officeDocument/2006/customXml" ds:itemID="{D96D1D48-F7E7-49D8-B525-3DFD76101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Iva Štefanić Hlača</cp:lastModifiedBy>
  <cp:revision>9</cp:revision>
  <cp:lastPrinted>2025-05-05T10:34:00Z</cp:lastPrinted>
  <dcterms:created xsi:type="dcterms:W3CDTF">2026-08-21T10:51:00Z</dcterms:created>
  <dcterms:modified xsi:type="dcterms:W3CDTF">2026-08-31T08:40:00Z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0x010100B4EF01D9B73DF149AF96C18B732DABD9</vt:lpwstr>
  </property>
</Properties>
</file>